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A007" w14:textId="1863B27C" w:rsidR="00EC0B9A" w:rsidRPr="008009FA" w:rsidRDefault="00215D88" w:rsidP="00215D88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8009FA">
        <w:rPr>
          <w:rFonts w:ascii="黑体" w:eastAsia="黑体" w:hAnsi="黑体" w:hint="eastAsia"/>
          <w:b/>
          <w:bCs/>
          <w:sz w:val="36"/>
          <w:szCs w:val="36"/>
        </w:rPr>
        <w:t>应用经济学院</w:t>
      </w:r>
      <w:r w:rsidRPr="008009FA">
        <w:rPr>
          <w:rFonts w:ascii="黑体" w:eastAsia="黑体" w:hAnsi="黑体"/>
          <w:b/>
          <w:bCs/>
          <w:sz w:val="36"/>
          <w:szCs w:val="36"/>
        </w:rPr>
        <w:t>2026年硕士研究生招生考试复试</w:t>
      </w:r>
      <w:r w:rsidRPr="008009FA">
        <w:rPr>
          <w:rFonts w:ascii="黑体" w:eastAsia="黑体" w:hAnsi="黑体" w:hint="eastAsia"/>
          <w:b/>
          <w:bCs/>
          <w:sz w:val="36"/>
          <w:szCs w:val="36"/>
        </w:rPr>
        <w:t>名单（全日制）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1780"/>
        <w:gridCol w:w="1901"/>
        <w:gridCol w:w="2126"/>
        <w:gridCol w:w="833"/>
        <w:gridCol w:w="1120"/>
        <w:gridCol w:w="1120"/>
        <w:gridCol w:w="1120"/>
        <w:gridCol w:w="1120"/>
        <w:gridCol w:w="1120"/>
        <w:gridCol w:w="1980"/>
      </w:tblGrid>
      <w:tr w:rsidR="00215D88" w:rsidRPr="00215D88" w14:paraId="4D56489F" w14:textId="77777777" w:rsidTr="008009FA">
        <w:trPr>
          <w:trHeight w:val="6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944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69F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2FF2" w14:textId="5A32BDD5" w:rsidR="00215D88" w:rsidRPr="00215D88" w:rsidRDefault="00215D88" w:rsidP="008009F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考生编号</w:t>
            </w:r>
            <w:r w:rsidR="008009FA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（后</w:t>
            </w:r>
            <w:r w:rsidR="008009FA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5</w:t>
            </w:r>
            <w:r w:rsidR="008009FA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位）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384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A0D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政治理论成绩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AE7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外国语成绩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4BA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业务课</w:t>
            </w: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1</w:t>
            </w: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E42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业务课</w:t>
            </w: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2</w:t>
            </w: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F65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总分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AA8B" w14:textId="77777777" w:rsidR="00215D88" w:rsidRPr="00215D88" w:rsidRDefault="00215D88" w:rsidP="00215D8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15D88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215D88" w:rsidRPr="00215D88" w14:paraId="512E76E4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E97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020200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45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国民经济学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91D1" w14:textId="7C8E17B5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*****02066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45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108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0B3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1B7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7FF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6F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2A5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2024DDC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B8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020200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BC8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区域经济学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933C" w14:textId="72307EB3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*****08404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38D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邵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6ED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384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D2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F5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91A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65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524E0C88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D1B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020200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07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国民经济学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2ED0" w14:textId="49799449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*****12030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C4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8A3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2DD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13A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E4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7B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26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978E3C9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8DF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020200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D9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85E6" w14:textId="583A86B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*****12159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8EB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包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D06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5E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EA4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41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C1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8B9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1E2EC152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80A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020200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FFA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741D" w14:textId="584EFE49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*****12859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785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钱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97F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EB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75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8D3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D08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DA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CA0A490" w14:textId="77777777" w:rsidTr="008009FA">
        <w:trPr>
          <w:trHeight w:val="86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234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020200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64D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城市经济学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0326" w14:textId="697E0E4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*****14073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8E4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8C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8F5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D96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79D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3DB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5EF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4AC86680" w14:textId="77777777" w:rsidTr="008009FA">
        <w:trPr>
          <w:trHeight w:val="83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EDB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020200</w:t>
            </w:r>
            <w:r w:rsidRPr="008009F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A72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国民经济学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C57" w14:textId="23F5EEB8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*****17066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370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15E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1D9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4DA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5B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1FB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AD34" w14:textId="77777777" w:rsidR="00215D88" w:rsidRPr="00215D88" w:rsidRDefault="00215D88" w:rsidP="00215D88">
            <w:pPr>
              <w:widowControl/>
              <w:jc w:val="center"/>
              <w:rPr>
                <w:rFonts w:ascii="Microsoft YaHei UI" w:eastAsia="Microsoft YaHei UI" w:hAnsi="Microsoft YaHei UI" w:cs="Arial"/>
                <w:kern w:val="0"/>
                <w:sz w:val="20"/>
                <w:szCs w:val="20"/>
              </w:rPr>
            </w:pPr>
            <w:r w:rsidRPr="00215D88">
              <w:rPr>
                <w:rFonts w:ascii="Microsoft YaHei UI" w:eastAsia="Microsoft YaHei UI" w:hAnsi="Microsoft YaHei UI" w:cs="Arial" w:hint="eastAsia"/>
                <w:kern w:val="0"/>
                <w:sz w:val="20"/>
                <w:szCs w:val="20"/>
              </w:rPr>
              <w:t>少数民族骨干计划</w:t>
            </w:r>
          </w:p>
        </w:tc>
      </w:tr>
      <w:tr w:rsidR="00215D88" w:rsidRPr="00215D88" w14:paraId="489217AF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28B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020200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199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A965" w14:textId="2CD3BC2C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*****02016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6520" w14:textId="77777777" w:rsidR="00215D88" w:rsidRPr="00215D88" w:rsidRDefault="00215D88" w:rsidP="00215D8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8009F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杨</w:t>
            </w:r>
            <w:r w:rsidRPr="008009F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69E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39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2CB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DC3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4BD3" w14:textId="77777777" w:rsidR="00215D88" w:rsidRPr="008009FA" w:rsidRDefault="00215D88" w:rsidP="00215D88">
            <w:pPr>
              <w:widowControl/>
              <w:jc w:val="center"/>
              <w:rPr>
                <w:rFonts w:ascii="Microsoft YaHei UI" w:eastAsia="Microsoft YaHei UI" w:hAnsi="Microsoft YaHei UI" w:cs="Arial"/>
                <w:kern w:val="0"/>
                <w:sz w:val="20"/>
                <w:szCs w:val="20"/>
              </w:rPr>
            </w:pPr>
            <w:r w:rsidRPr="008009FA">
              <w:rPr>
                <w:rFonts w:ascii="Microsoft YaHei UI" w:eastAsia="Microsoft YaHei UI" w:hAnsi="Microsoft YaHei UI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C4AE" w14:textId="77777777" w:rsidR="00215D88" w:rsidRPr="00215D88" w:rsidRDefault="00215D88" w:rsidP="00215D88">
            <w:pPr>
              <w:widowControl/>
              <w:jc w:val="center"/>
              <w:rPr>
                <w:rFonts w:ascii="Microsoft YaHei UI" w:eastAsia="Microsoft YaHei UI" w:hAnsi="Microsoft YaHei UI" w:cs="Arial"/>
                <w:kern w:val="0"/>
                <w:sz w:val="20"/>
                <w:szCs w:val="20"/>
              </w:rPr>
            </w:pPr>
            <w:r w:rsidRPr="00215D88">
              <w:rPr>
                <w:rFonts w:ascii="Microsoft YaHei UI" w:eastAsia="Microsoft YaHei UI" w:hAnsi="Microsoft YaHei UI" w:cs="Arial" w:hint="eastAsia"/>
                <w:kern w:val="0"/>
                <w:sz w:val="20"/>
                <w:szCs w:val="20"/>
              </w:rPr>
              <w:t>立功表彰退役军人免初试</w:t>
            </w:r>
          </w:p>
        </w:tc>
      </w:tr>
      <w:tr w:rsidR="00215D88" w:rsidRPr="00215D88" w14:paraId="07231CDA" w14:textId="77777777" w:rsidTr="008009FA">
        <w:trPr>
          <w:trHeight w:val="6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719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64B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DF83" w14:textId="7BC80FF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*****02095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5C3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6EB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FF3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771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0F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387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244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02FD4922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953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07E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BC82" w14:textId="4518B205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*****09763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7D8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齐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582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00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28E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F8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2CF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23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39011F19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3CF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8F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014D" w14:textId="5F725470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*****10137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24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赵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A36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655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8A4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767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8C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19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4826472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C6D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02C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9F9" w14:textId="401E38BC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*****11210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BE1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D19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DF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E6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3F0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8A9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B2A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0B000F8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309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267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922" w14:textId="62735B49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*****11211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16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陶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E2E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07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32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EE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4A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10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3AD7A992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F6B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D04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9C6" w14:textId="7E81FB4C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*****16660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E39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赵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A86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59E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D9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05B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D79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6AA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166A3D82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297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BBD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3B1" w14:textId="5B92958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*****16951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7CB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5F6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C8B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7B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5D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0F5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143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1BB40E0F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36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D6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96F" w14:textId="217E82A8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*****17734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B68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609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70F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100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6A8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A22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809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4428F00D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153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A88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5E06" w14:textId="0D672620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*****18931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F17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余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EBB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11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90B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D33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05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665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1D41DA7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FCA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D1D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93E6" w14:textId="492E4ADA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*****18932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A8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917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633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3E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6C9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DB3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A38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B97C626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5EB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848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CDB0" w14:textId="0FFA7400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*****20102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BDF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AB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77D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DFB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E2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C4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4C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7F8A2C7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5C5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149902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低空智能与智慧治理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932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低空经济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与产业发展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2540" w14:textId="1640DF9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*****21246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46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A0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E8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545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38E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426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115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401C31EB" w14:textId="77777777" w:rsidTr="008009FA">
        <w:trPr>
          <w:trHeight w:val="6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9A8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74D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9D5" w14:textId="51CDA706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*****02099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16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2D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310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EB9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74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8D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449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7FC88017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CEC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69E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ADCB" w14:textId="598D79DA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8E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梁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24E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3E0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CF7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A31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511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DD8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7C208E1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F79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C11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0890" w14:textId="238896E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1C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DCA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8B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224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467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E0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3EE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77BD6E99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601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06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A341" w14:textId="4A112B2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B68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131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6D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F32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28B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E73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004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3A14354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19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0B9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8B9B" w14:textId="0FB142D9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746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杜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5F8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A38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D08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C9D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1DC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CDE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0F0E3E56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5A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A2B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BEE9" w14:textId="1E5E43D8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39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D8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655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D7B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F70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961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1C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AD44B44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1C3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716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0C1C" w14:textId="215D741C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59C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翟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E55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D70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152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960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B9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033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3958FD08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28B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23D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BDE7" w14:textId="193C2A5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0A8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毛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A8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A5A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632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3E7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216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ED6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797A69E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E5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9A6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74F3" w14:textId="34303E9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812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2D7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79C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C1C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AEB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62C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39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371A3D3C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3E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54B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761A" w14:textId="39DE068A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*****02112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8ED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田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042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B4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DEE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B81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BCA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D69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41283DE6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085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519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FE99" w14:textId="15ADB440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*****06717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BA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0FC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B4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82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AC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1E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6B5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C1307BB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65D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A9C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E122" w14:textId="43E8C61A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*****06967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B00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孟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5B0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42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61C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DC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CD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1E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4C4DC0F3" w14:textId="77777777" w:rsidTr="008009FA">
        <w:trPr>
          <w:trHeight w:val="6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761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C3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C590" w14:textId="5404BEE4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*****07023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23D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黄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CD8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3BC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9C9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D98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B7A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1B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7588A649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3B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9A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F7B1" w14:textId="551C1CCD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*****07132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A5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B9F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295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EF4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5D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613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A4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57F9B00F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419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4C0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8D8" w14:textId="3289B47F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*****07731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EC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3AF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A81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411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4D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80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0CE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40DC4958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29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C1D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904" w14:textId="67DE45AD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*****08405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1EA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邓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4C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6A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7EC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3E0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8DE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99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4DC2DF4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790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F28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2237" w14:textId="5523DA0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*****08514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2A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5E5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20D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BD8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4C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057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896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16346E78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B4F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707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98A9" w14:textId="5B6F6899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*****08596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5DA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2D8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8E0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714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07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37E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5C7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360AE8D9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A34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85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4C7" w14:textId="5C0CA8AC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*****08742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BFD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任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F37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191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5D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35F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68A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52C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4D7F0F04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22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6DE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47C" w14:textId="6CAFA85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*****09039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10C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1AF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E3D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05C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62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DAB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EA2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5984283D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DF2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893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7126" w14:textId="29D949D3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*****09910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FC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2E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685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26E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166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46E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214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1D99BBF3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EE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4B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1693" w14:textId="0FF1FD32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*****10081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CF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E31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31D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A1B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456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11F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49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770C272E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0F0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55E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7621" w14:textId="518B1CF6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*****10476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97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庞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9C5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56E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BB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0BE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FB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1D2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03379DD0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5D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02C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BB85" w14:textId="60E2F33D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*****10585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BEA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BE4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407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236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30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A81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95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8E63AAA" w14:textId="77777777" w:rsidTr="008009FA">
        <w:trPr>
          <w:trHeight w:val="6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F8A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C9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973" w14:textId="7D9A5E3F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*****10786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D1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A40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600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00C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644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E82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84D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0767CFC9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657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B08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7338" w14:textId="261E971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*****11214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F2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何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20D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D9D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3E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602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D5E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995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9511CDB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023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08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6D66" w14:textId="7E971F19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*****11218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62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02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CFB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BAD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194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20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0A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106AD120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F91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BB8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CC3" w14:textId="069108CF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*****11859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1BD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田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C70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E25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CDB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29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F8C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817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17E8CF9D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82E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CBC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5E33" w14:textId="050B9118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*****11923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A57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樊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99E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351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45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59D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3D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8F4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74B0D1BF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E7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AF0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BB04" w14:textId="27C9F96C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*****12160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851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倪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6CF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5E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9E0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DEA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7D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C2B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2016C61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773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138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4755" w14:textId="0A726474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*****12613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C8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沈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B33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333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0CC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4C2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C9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9E4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7D95B724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38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38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FFD0" w14:textId="61845CCD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*****12957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AC5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23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BD0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84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1C1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1FF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66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7322901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CE3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3B2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DD93" w14:textId="2DE91A30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*****13403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FC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BD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7A3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C72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0DE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07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31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0F76553E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16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587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52E2" w14:textId="629E64A0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*****14447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66A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徐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7B4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FE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038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212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1B2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508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76D6EDC3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F68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6C1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858A" w14:textId="71872903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*****14738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F64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78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78A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7FB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924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DFF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04F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1E8FC83A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C0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C1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DF21" w14:textId="693D3E9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*****16248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C77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芦</w:t>
            </w:r>
            <w:proofErr w:type="gramEnd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B95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EC0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31D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039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828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CBB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48CF07D4" w14:textId="77777777" w:rsidTr="008009FA">
        <w:trPr>
          <w:trHeight w:val="6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0FC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C2F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8C17" w14:textId="6D971346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*****17094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30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史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0DF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7F7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27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C4C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92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306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0F1030AD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1CE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3E9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9BD" w14:textId="57CB5E43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*****17544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F1C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祝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CA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51E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33E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55A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942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9E5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75F1E0EC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D0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BD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675" w14:textId="2FEC17AB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*****18051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A7B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0C3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73F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AA9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F62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AA4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5E0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01997A4D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A84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76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13A7" w14:textId="0F54C11B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*****18084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BA9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黄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2E2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06B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E4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CA5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2C7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096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189686D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87F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8D6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C3A5" w14:textId="4180F550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*****18808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38A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常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42D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6A0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22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1E8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061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49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1D29F88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E51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C0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A4E5" w14:textId="0B4FC300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*****18935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CB8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22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5A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5C6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9B4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38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0FA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276EF0F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A8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A9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619" w14:textId="0DF88EAD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*****20103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058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饶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71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DCE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3C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2C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BD3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D06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0AF42F38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050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39E1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34E6" w14:textId="138634C1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*****20150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0BF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方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CE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4CA3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E7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E1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084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39B2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27814201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AB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AC1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CBDD" w14:textId="1EA2828B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*****20841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17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荣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AC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E84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169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D1B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CC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009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07A9502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F85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91CD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0C70" w14:textId="5B76CB56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*****21831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98C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苏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76E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E7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F37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DC99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E2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82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15D88" w:rsidRPr="00215D88" w14:paraId="6EDF953C" w14:textId="77777777" w:rsidTr="008009FA">
        <w:trPr>
          <w:trHeight w:val="6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67EF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0259S1</w:t>
            </w:r>
            <w:proofErr w:type="gramStart"/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碳经济</w:t>
            </w:r>
            <w:proofErr w:type="gram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1F7A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00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不区分研究方向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7B7C" w14:textId="77638EF6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*****21949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106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827B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99E7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F815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3D8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A160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936E" w14:textId="77777777" w:rsidR="00215D88" w:rsidRPr="00215D88" w:rsidRDefault="00215D88" w:rsidP="00215D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15D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3C2F332" w14:textId="77777777" w:rsidR="00215D88" w:rsidRDefault="00215D88" w:rsidP="00215D88">
      <w:pPr>
        <w:jc w:val="center"/>
        <w:rPr>
          <w:rFonts w:ascii="黑体" w:eastAsia="黑体" w:hAnsi="黑体"/>
          <w:sz w:val="36"/>
          <w:szCs w:val="36"/>
        </w:rPr>
      </w:pPr>
    </w:p>
    <w:sectPr w:rsidR="00215D88" w:rsidSect="00215D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8"/>
    <w:rsid w:val="00215D88"/>
    <w:rsid w:val="008009FA"/>
    <w:rsid w:val="00E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4CC54"/>
  <w15:chartTrackingRefBased/>
  <w15:docId w15:val="{982F19F4-2869-458A-AABA-C4B9B0E7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1206</Words>
  <Characters>2726</Characters>
  <Application>Microsoft Office Word</Application>
  <DocSecurity>0</DocSecurity>
  <Lines>681</Lines>
  <Paragraphs>655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2</cp:revision>
  <dcterms:created xsi:type="dcterms:W3CDTF">2026-03-17T09:22:00Z</dcterms:created>
  <dcterms:modified xsi:type="dcterms:W3CDTF">2026-03-18T00:28:00Z</dcterms:modified>
</cp:coreProperties>
</file>